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E7" w:rsidRDefault="006D3CE7">
      <w:pPr>
        <w:rPr>
          <w:noProof/>
        </w:rPr>
      </w:pPr>
      <w:r>
        <w:rPr>
          <w:noProof/>
        </w:rPr>
        <w:t>Seed Demand Form</w:t>
      </w:r>
    </w:p>
    <w:p w:rsidR="006D3CE7" w:rsidRDefault="00995B52" w:rsidP="00995B5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Fill all requied fields in form.</w:t>
      </w:r>
    </w:p>
    <w:p w:rsidR="00E503BE" w:rsidRDefault="00E503BE">
      <w:pPr>
        <w:rPr>
          <w:noProof/>
        </w:rPr>
      </w:pPr>
    </w:p>
    <w:p w:rsidR="006D3CE7" w:rsidRDefault="006D3CE7">
      <w:r w:rsidRPr="006D3CE7">
        <w:rPr>
          <w:noProof/>
        </w:rPr>
        <w:drawing>
          <wp:inline distT="0" distB="0" distL="0" distR="0">
            <wp:extent cx="5829300" cy="4200525"/>
            <wp:effectExtent l="19050" t="0" r="0" b="0"/>
            <wp:docPr id="2" name="Picture 4" descr="C:\Users\Rupali\Documents\for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pali\Documents\form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29" cy="421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52" w:rsidRDefault="00995B52"/>
    <w:p w:rsidR="00995B52" w:rsidRDefault="00995B52"/>
    <w:p w:rsidR="00995B52" w:rsidRDefault="00995B52"/>
    <w:p w:rsidR="00995B52" w:rsidRDefault="00995B52"/>
    <w:p w:rsidR="00995B52" w:rsidRDefault="00995B52"/>
    <w:p w:rsidR="00995B52" w:rsidRDefault="00995B52"/>
    <w:p w:rsidR="00995B52" w:rsidRDefault="00995B52"/>
    <w:p w:rsidR="00995B52" w:rsidRDefault="00995B52"/>
    <w:p w:rsidR="00995B52" w:rsidRDefault="00995B52">
      <w:r>
        <w:rPr>
          <w:noProof/>
        </w:rPr>
        <w:lastRenderedPageBreak/>
        <w:drawing>
          <wp:inline distT="0" distB="0" distL="0" distR="0">
            <wp:extent cx="6000750" cy="4791754"/>
            <wp:effectExtent l="19050" t="0" r="0" b="0"/>
            <wp:docPr id="5" name="Picture 5" descr="C:\Users\Rupali\Documents\fo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pali\Documents\form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76" cy="479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52" w:rsidRDefault="00995B52" w:rsidP="00995B52">
      <w:pPr>
        <w:pStyle w:val="ListParagraph"/>
        <w:numPr>
          <w:ilvl w:val="0"/>
          <w:numId w:val="1"/>
        </w:numPr>
      </w:pPr>
      <w:r>
        <w:t>After filling form click on submit button.</w:t>
      </w:r>
    </w:p>
    <w:p w:rsidR="00995B52" w:rsidRDefault="00995B52" w:rsidP="00995B52">
      <w:pPr>
        <w:pStyle w:val="ListParagraph"/>
        <w:numPr>
          <w:ilvl w:val="0"/>
          <w:numId w:val="1"/>
        </w:numPr>
      </w:pPr>
      <w:r>
        <w:t>After clicking on submit button you will gate “</w:t>
      </w:r>
      <w:r w:rsidRPr="00995B52">
        <w:rPr>
          <w:b/>
        </w:rPr>
        <w:t>successfully registration</w:t>
      </w:r>
      <w:r>
        <w:rPr>
          <w:b/>
        </w:rPr>
        <w:t xml:space="preserve">” </w:t>
      </w:r>
      <w:r>
        <w:t>message.</w:t>
      </w:r>
    </w:p>
    <w:p w:rsidR="00995B52" w:rsidRDefault="00995B52" w:rsidP="00995B52">
      <w:pPr>
        <w:pStyle w:val="ListParagraph"/>
        <w:numPr>
          <w:ilvl w:val="0"/>
          <w:numId w:val="1"/>
        </w:numPr>
      </w:pPr>
      <w:r>
        <w:t>After verification of UTR/NEFT number seed registration will accept.</w:t>
      </w:r>
    </w:p>
    <w:sectPr w:rsidR="0099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C3" w:rsidRDefault="000014C3" w:rsidP="006D3CE7">
      <w:pPr>
        <w:spacing w:after="0" w:line="240" w:lineRule="auto"/>
      </w:pPr>
      <w:r>
        <w:separator/>
      </w:r>
    </w:p>
  </w:endnote>
  <w:endnote w:type="continuationSeparator" w:id="0">
    <w:p w:rsidR="000014C3" w:rsidRDefault="000014C3" w:rsidP="006D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C3" w:rsidRDefault="000014C3" w:rsidP="006D3CE7">
      <w:pPr>
        <w:spacing w:after="0" w:line="240" w:lineRule="auto"/>
      </w:pPr>
      <w:r>
        <w:separator/>
      </w:r>
    </w:p>
  </w:footnote>
  <w:footnote w:type="continuationSeparator" w:id="0">
    <w:p w:rsidR="000014C3" w:rsidRDefault="000014C3" w:rsidP="006D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54F1"/>
    <w:multiLevelType w:val="hybridMultilevel"/>
    <w:tmpl w:val="E71E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CE7"/>
    <w:rsid w:val="000014C3"/>
    <w:rsid w:val="006D3CE7"/>
    <w:rsid w:val="00995B52"/>
    <w:rsid w:val="00B25043"/>
    <w:rsid w:val="00E5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CE7"/>
  </w:style>
  <w:style w:type="paragraph" w:styleId="Footer">
    <w:name w:val="footer"/>
    <w:basedOn w:val="Normal"/>
    <w:link w:val="FooterChar"/>
    <w:uiPriority w:val="99"/>
    <w:semiHidden/>
    <w:unhideWhenUsed/>
    <w:rsid w:val="006D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CE7"/>
  </w:style>
  <w:style w:type="paragraph" w:styleId="ListParagraph">
    <w:name w:val="List Paragraph"/>
    <w:basedOn w:val="Normal"/>
    <w:uiPriority w:val="34"/>
    <w:qFormat/>
    <w:rsid w:val="00995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Rupali</dc:creator>
  <cp:lastModifiedBy>Rupali</cp:lastModifiedBy>
  <cp:revision>2</cp:revision>
  <dcterms:created xsi:type="dcterms:W3CDTF">2022-10-31T09:08:00Z</dcterms:created>
  <dcterms:modified xsi:type="dcterms:W3CDTF">2022-10-31T09:08:00Z</dcterms:modified>
</cp:coreProperties>
</file>